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8C" w:rsidRPr="00C641FE" w:rsidRDefault="0081782E" w:rsidP="00817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1FE">
        <w:rPr>
          <w:rFonts w:ascii="Times New Roman" w:hAnsi="Times New Roman" w:cs="Times New Roman"/>
          <w:sz w:val="24"/>
          <w:szCs w:val="24"/>
        </w:rPr>
        <w:t>Т</w:t>
      </w:r>
      <w:r w:rsidRPr="00C641FE">
        <w:rPr>
          <w:rFonts w:ascii="Times New Roman" w:hAnsi="Times New Roman" w:cs="Times New Roman"/>
          <w:sz w:val="24"/>
          <w:szCs w:val="24"/>
        </w:rPr>
        <w:t>абло учёта</w:t>
      </w:r>
      <w:r w:rsidRPr="00C6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2E" w:rsidRPr="00C641FE" w:rsidRDefault="0081782E" w:rsidP="008178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41FE">
        <w:rPr>
          <w:rFonts w:ascii="Times New Roman" w:hAnsi="Times New Roman" w:cs="Times New Roman"/>
          <w:sz w:val="24"/>
          <w:szCs w:val="24"/>
        </w:rPr>
        <w:t>ВОЗ (</w:t>
      </w:r>
      <w:r w:rsidRPr="00C641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1F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34"/>
        <w:gridCol w:w="1084"/>
        <w:gridCol w:w="1084"/>
        <w:gridCol w:w="1085"/>
        <w:gridCol w:w="1085"/>
        <w:gridCol w:w="1085"/>
        <w:gridCol w:w="1085"/>
        <w:gridCol w:w="1085"/>
        <w:gridCol w:w="1085"/>
      </w:tblGrid>
      <w:tr w:rsidR="0081782E" w:rsidRPr="00C641FE" w:rsidTr="0081782E">
        <w:tc>
          <w:tcPr>
            <w:tcW w:w="534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4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084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84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85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85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85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85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85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85" w:type="dxa"/>
          </w:tcPr>
          <w:p w:rsidR="0081782E" w:rsidRPr="00C641FE" w:rsidRDefault="0081782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Калинина Виктория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Коваленко Анастасия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Матусевич Варвара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Муравьева Софья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Мясина Надежда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Сафронова Александра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Семченко Наталья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Липунова</w:t>
            </w:r>
            <w:proofErr w:type="spellEnd"/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Литвинов Александр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Матусевич Софья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Чащина 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Вотина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Литвинова Лидия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81782E">
        <w:tc>
          <w:tcPr>
            <w:tcW w:w="5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Лех Ольга</w:t>
            </w: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81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782E" w:rsidRDefault="0081782E" w:rsidP="00817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1FE" w:rsidRDefault="00C641FE" w:rsidP="00817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1FE" w:rsidRDefault="00C641FE" w:rsidP="00817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1FE" w:rsidRPr="00C641FE" w:rsidRDefault="00C641FE" w:rsidP="00C64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1FE">
        <w:rPr>
          <w:rFonts w:ascii="Times New Roman" w:hAnsi="Times New Roman" w:cs="Times New Roman"/>
          <w:sz w:val="24"/>
          <w:szCs w:val="24"/>
        </w:rPr>
        <w:t xml:space="preserve">Табло учёта </w:t>
      </w:r>
    </w:p>
    <w:p w:rsidR="00C641FE" w:rsidRPr="00C641FE" w:rsidRDefault="00C641FE" w:rsidP="00C641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41FE">
        <w:rPr>
          <w:rFonts w:ascii="Times New Roman" w:hAnsi="Times New Roman" w:cs="Times New Roman"/>
          <w:sz w:val="24"/>
          <w:szCs w:val="24"/>
        </w:rPr>
        <w:t>ВОЗ (</w:t>
      </w:r>
      <w:r w:rsidRPr="00C641F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1F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34"/>
        <w:gridCol w:w="1084"/>
        <w:gridCol w:w="1084"/>
        <w:gridCol w:w="1085"/>
        <w:gridCol w:w="1085"/>
        <w:gridCol w:w="1085"/>
        <w:gridCol w:w="1085"/>
        <w:gridCol w:w="1085"/>
        <w:gridCol w:w="1085"/>
      </w:tblGrid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Калинина Виктория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Коваленко Анастасия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Матусевич Варвара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Муравьева Софья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Мясина Надежда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Сафронова Александра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Семченко Наталья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Липунова</w:t>
            </w:r>
            <w:proofErr w:type="spellEnd"/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Литвинов Александр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Матусевич Софья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Чащина 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Вотина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Литвинова Лидия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Лех Ольга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41FE" w:rsidRPr="00C641FE" w:rsidRDefault="00C641FE" w:rsidP="00C641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41FE" w:rsidRPr="00C641FE" w:rsidRDefault="00C641FE" w:rsidP="00C64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1FE">
        <w:rPr>
          <w:rFonts w:ascii="Times New Roman" w:hAnsi="Times New Roman" w:cs="Times New Roman"/>
          <w:sz w:val="24"/>
          <w:szCs w:val="24"/>
        </w:rPr>
        <w:lastRenderedPageBreak/>
        <w:t xml:space="preserve">Табло учёта </w:t>
      </w:r>
    </w:p>
    <w:p w:rsidR="00C641FE" w:rsidRPr="00C641FE" w:rsidRDefault="00C641FE" w:rsidP="00C641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41FE">
        <w:rPr>
          <w:rFonts w:ascii="Times New Roman" w:hAnsi="Times New Roman" w:cs="Times New Roman"/>
          <w:sz w:val="24"/>
          <w:szCs w:val="24"/>
        </w:rPr>
        <w:t>ВОЗ (</w:t>
      </w:r>
      <w:r w:rsidRPr="00C641F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41F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34"/>
        <w:gridCol w:w="1084"/>
        <w:gridCol w:w="1084"/>
        <w:gridCol w:w="1085"/>
        <w:gridCol w:w="1085"/>
        <w:gridCol w:w="1085"/>
        <w:gridCol w:w="1085"/>
        <w:gridCol w:w="1085"/>
        <w:gridCol w:w="1085"/>
      </w:tblGrid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Калинина Виктория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Коваленко Анастасия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Матусевич Варвара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Муравьева Софья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Мясина Надежда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Сафронова Александра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Семченко Наталья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Липунова</w:t>
            </w:r>
            <w:proofErr w:type="spellEnd"/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Литвинов Александр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Матусевич Софья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Чащина 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Вотина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Литвинова Лидия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Лех Ольга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41FE" w:rsidRPr="00C641FE" w:rsidRDefault="00C641FE" w:rsidP="00C641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41FE" w:rsidRDefault="00C641FE" w:rsidP="00817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1FE" w:rsidRPr="00C641FE" w:rsidRDefault="00C641FE" w:rsidP="00C64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1FE">
        <w:rPr>
          <w:rFonts w:ascii="Times New Roman" w:hAnsi="Times New Roman" w:cs="Times New Roman"/>
          <w:sz w:val="24"/>
          <w:szCs w:val="24"/>
        </w:rPr>
        <w:lastRenderedPageBreak/>
        <w:t xml:space="preserve">Табло учёта </w:t>
      </w:r>
    </w:p>
    <w:p w:rsidR="00C641FE" w:rsidRPr="00C641FE" w:rsidRDefault="00C641FE" w:rsidP="00C64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34"/>
        <w:gridCol w:w="1084"/>
        <w:gridCol w:w="1084"/>
        <w:gridCol w:w="1085"/>
        <w:gridCol w:w="1085"/>
        <w:gridCol w:w="1085"/>
        <w:gridCol w:w="1085"/>
        <w:gridCol w:w="1085"/>
        <w:gridCol w:w="1085"/>
      </w:tblGrid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Калинина Виктория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Коваленко Анастасия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Матусевич Варвара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Муравьева Софья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Мясина Надежда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Сафронова Александра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Семченко Наталья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Липунова</w:t>
            </w:r>
            <w:proofErr w:type="spellEnd"/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Литвинов Александр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Матусевич Софья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Чащина 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Вотина</w:t>
            </w:r>
            <w:proofErr w:type="spell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</w:tcPr>
          <w:p w:rsid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Литвинова Лидия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1FE" w:rsidRPr="00C641FE" w:rsidTr="00504354">
        <w:tc>
          <w:tcPr>
            <w:tcW w:w="5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Лех Ольга</w:t>
            </w: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641FE" w:rsidRPr="00C641FE" w:rsidRDefault="00C641FE" w:rsidP="00504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41FE" w:rsidRPr="00C641FE" w:rsidRDefault="00C641FE" w:rsidP="00C641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41FE" w:rsidRPr="00C641FE" w:rsidRDefault="00C641FE" w:rsidP="008178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41FE" w:rsidRPr="00C641FE" w:rsidSect="0081782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2E"/>
    <w:rsid w:val="006E488C"/>
    <w:rsid w:val="0081782E"/>
    <w:rsid w:val="00C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2019-03-24T10:27:00Z</dcterms:created>
  <dcterms:modified xsi:type="dcterms:W3CDTF">2019-03-24T10:44:00Z</dcterms:modified>
</cp:coreProperties>
</file>